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424862" w:rsidRPr="00E55426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D12504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D1250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D1250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9E0B9C" w:rsidRPr="00F7671C">
        <w:rPr>
          <w:b/>
          <w:color w:val="000000" w:themeColor="text1"/>
          <w:sz w:val="36"/>
        </w:rPr>
        <w:t>сел</w:t>
      </w:r>
      <w:r w:rsidR="009678A0">
        <w:rPr>
          <w:b/>
          <w:color w:val="000000" w:themeColor="text1"/>
          <w:sz w:val="36"/>
        </w:rPr>
        <w:t xml:space="preserve">о </w:t>
      </w:r>
      <w:proofErr w:type="spellStart"/>
      <w:r w:rsidR="006B70B4">
        <w:rPr>
          <w:b/>
          <w:color w:val="000000" w:themeColor="text1"/>
          <w:sz w:val="36"/>
        </w:rPr>
        <w:t>Н</w:t>
      </w:r>
      <w:r w:rsidR="00E55426">
        <w:rPr>
          <w:b/>
          <w:color w:val="000000" w:themeColor="text1"/>
          <w:sz w:val="36"/>
        </w:rPr>
        <w:t>урадилово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 w:rsidR="009678A0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r w:rsidR="00E55426" w:rsidRPr="00E55426">
        <w:rPr>
          <w:rFonts w:ascii="Times New Roman" w:hAnsi="Times New Roman"/>
          <w:color w:val="000000" w:themeColor="text1"/>
          <w:sz w:val="36"/>
        </w:rPr>
        <w:t>Нурадилово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 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bookmarkEnd w:id="0"/>
      <w:r w:rsidRPr="003F19E9">
        <w:rPr>
          <w:b/>
          <w:sz w:val="24"/>
          <w:szCs w:val="24"/>
        </w:rPr>
        <w:t xml:space="preserve">Общая площадь </w:t>
      </w:r>
      <w:r w:rsidR="006B70B4">
        <w:rPr>
          <w:b/>
          <w:sz w:val="24"/>
          <w:szCs w:val="24"/>
        </w:rPr>
        <w:t xml:space="preserve">поселения </w:t>
      </w:r>
      <w:proofErr w:type="spellStart"/>
      <w:r w:rsidR="00E55426">
        <w:rPr>
          <w:b/>
          <w:sz w:val="24"/>
          <w:szCs w:val="24"/>
        </w:rPr>
        <w:t>Нурадилово</w:t>
      </w:r>
      <w:proofErr w:type="spellEnd"/>
      <w:r w:rsidRPr="003F19E9">
        <w:rPr>
          <w:b/>
          <w:sz w:val="24"/>
          <w:szCs w:val="24"/>
        </w:rPr>
        <w:t xml:space="preserve">– </w:t>
      </w:r>
      <w:r w:rsidR="00E55426">
        <w:rPr>
          <w:b/>
          <w:color w:val="000000" w:themeColor="text1"/>
          <w:sz w:val="24"/>
          <w:szCs w:val="24"/>
        </w:rPr>
        <w:t>489,5</w:t>
      </w:r>
      <w:r w:rsidRPr="003F19E9">
        <w:rPr>
          <w:b/>
          <w:sz w:val="24"/>
          <w:szCs w:val="24"/>
        </w:rPr>
        <w:t>га с населением</w:t>
      </w:r>
      <w:r>
        <w:rPr>
          <w:b/>
          <w:sz w:val="24"/>
          <w:szCs w:val="24"/>
        </w:rPr>
        <w:t xml:space="preserve"> на 2019 г. </w:t>
      </w:r>
      <w:r w:rsidR="009678A0">
        <w:rPr>
          <w:b/>
          <w:sz w:val="24"/>
          <w:szCs w:val="24"/>
        </w:rPr>
        <w:t>–</w:t>
      </w:r>
      <w:r w:rsidRPr="003F19E9">
        <w:rPr>
          <w:b/>
          <w:sz w:val="24"/>
          <w:szCs w:val="24"/>
        </w:rPr>
        <w:t xml:space="preserve"> </w:t>
      </w:r>
      <w:r w:rsidR="00E55426">
        <w:rPr>
          <w:b/>
          <w:color w:val="000000" w:themeColor="text1"/>
          <w:sz w:val="24"/>
          <w:szCs w:val="24"/>
        </w:rPr>
        <w:t>4552</w:t>
      </w:r>
      <w:r w:rsidRPr="00F7671C">
        <w:rPr>
          <w:b/>
          <w:color w:val="000000" w:themeColor="text1"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E55426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lastRenderedPageBreak/>
        <w:drawing>
          <wp:inline distT="0" distB="0" distL="0" distR="0">
            <wp:extent cx="6276975" cy="4000500"/>
            <wp:effectExtent l="19050" t="0" r="9525" b="0"/>
            <wp:docPr id="1" name="Рисунок 1" descr="C:\Users\geod1\Desktop\ХАССС\Хас Арго Последний\Генпланы\Нурадилова\ну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d1\Desktop\ХАССС\Хас Арго Последний\Генпланы\Нурадилова\ну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62" w:rsidRDefault="00424862" w:rsidP="00424862">
      <w:pPr>
        <w:pStyle w:val="1"/>
        <w:rPr>
          <w:b/>
          <w:szCs w:val="22"/>
        </w:rPr>
      </w:pP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 xml:space="preserve">села </w:t>
      </w:r>
      <w:proofErr w:type="spellStart"/>
      <w:r w:rsidR="00E55426">
        <w:rPr>
          <w:b/>
          <w:sz w:val="24"/>
          <w:szCs w:val="24"/>
        </w:rPr>
        <w:t>Нурадилово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E55426">
        <w:rPr>
          <w:b/>
          <w:color w:val="000000" w:themeColor="text1"/>
          <w:szCs w:val="22"/>
        </w:rPr>
        <w:t>314,06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 w:rsidR="009E0B9C">
        <w:rPr>
          <w:b/>
          <w:szCs w:val="22"/>
        </w:rPr>
        <w:t xml:space="preserve">села </w:t>
      </w:r>
      <w:proofErr w:type="spellStart"/>
      <w:r w:rsidR="00E55426">
        <w:rPr>
          <w:b/>
          <w:sz w:val="24"/>
          <w:szCs w:val="24"/>
        </w:rPr>
        <w:t>Нурадилово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proofErr w:type="spellStart"/>
      <w:r w:rsidR="00D12504">
        <w:rPr>
          <w:b/>
          <w:sz w:val="24"/>
          <w:szCs w:val="24"/>
        </w:rPr>
        <w:t>Нурадилово</w:t>
      </w:r>
      <w:proofErr w:type="spellEnd"/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883A78">
          <w:headerReference w:type="even" r:id="rId7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 xml:space="preserve">Координаты, </w:t>
            </w:r>
            <w:proofErr w:type="gramStart"/>
            <w:r w:rsidRPr="00256FBF">
              <w:rPr>
                <w:sz w:val="16"/>
                <w:szCs w:val="16"/>
              </w:rPr>
              <w:t>м</w:t>
            </w:r>
            <w:proofErr w:type="gramEnd"/>
          </w:p>
        </w:tc>
      </w:tr>
      <w:tr w:rsidR="00FD0C86" w:rsidRPr="00256FBF" w:rsidTr="00256FBF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39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5"/>
        <w:gridCol w:w="1416"/>
        <w:gridCol w:w="6"/>
        <w:gridCol w:w="1413"/>
      </w:tblGrid>
      <w:tr w:rsidR="00FD0C86" w:rsidRPr="00256FBF" w:rsidTr="00991F73"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252294,51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263957,28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252295,55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263963,96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252292,75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263980,37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252288,01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264065,45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252296,58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264136,69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252277,92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264207,44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252259,26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264278,18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252203,73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264488,77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252178,22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264586,45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252158,47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264590,32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252115,37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264761,53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252089,42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264757,92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252021,83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265001,59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252061,11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265004,16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252053,39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265033,48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252074,44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265037,89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252052,95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265119,36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252037,23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265116,88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252015,42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265202,68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251973,97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265191,37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251915,63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265420,20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251955,99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265428,16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251899,97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265640,52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251879,44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265714,71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251860,10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265713,91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251853,69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265750,24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251836,09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265819,14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251813,94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265882,87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251787,16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265948,25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251752,80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266031,81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251756,20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266033,75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251719,49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266108,42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251680,48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266215,09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251665,13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266324,98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251659,38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266369,45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251603,23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266358,26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251547,13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266338,94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251407,55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266278,09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251388,70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266271,41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251395,55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266252,07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251173,13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266164,87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250982,20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266087,49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250624,86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265936,72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250614,28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265935,95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250595,26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265937,02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250590,18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265924,79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250602,81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265899,67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250656,61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265819,87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250667,99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265798,85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250683,93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265766,99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250701,28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265735,49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250713,89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265711,83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250729,58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265689,12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250769,64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265634,79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250861,84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265535,51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250880,87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265505,94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250892,61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265477,56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250898,70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265447,83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250895,73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265403,99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250882,65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265318,84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250872,83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265265,91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250868,47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265189,63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250871,50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265088,29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250877,81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265037,99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250950,32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264887,95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250965,98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264836,61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250987,16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264815,37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251014,40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264802,30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251073,91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264797,95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251114,68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264784,32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251159,32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264715,40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251180,59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264653,41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251284,37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264550,29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251291,77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264483,25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251308,03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264395,96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251318,39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264366,47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251324,57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264332,79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251321,03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264300,97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251310,35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264273,80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251302,69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264249,19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251300,60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264235,02</w:t>
            </w:r>
          </w:p>
        </w:tc>
      </w:tr>
      <w:tr w:rsidR="00D12504" w:rsidRPr="00256FBF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251292,47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264222,49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251285,27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264206,93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251281,56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264181,15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251279,23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264148,78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251277,19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264122,03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251276,44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264078,42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251273,85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264039,56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251277,63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264015,84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251275,69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263989,03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251278,96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263964,05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251282,97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263945,94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251283,22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263916,29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251278,68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263863,82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251275,52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263823,70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251282,58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263776,70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251282,58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263719,48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251286,48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263675,27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251286,48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263663,75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251288,52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263654,46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251294,84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263643,32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251303,20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263628,09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251309,33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263612,30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251313,04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263586,29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251312,11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263557,68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251312,11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263546,16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251316,20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263533,53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251324,00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263522,39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251328,83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263510,12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251335,08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263491,50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251335,72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263464,77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251332,89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263441,98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251341,54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263421,31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251341,34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263384,25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251330,91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263350,12</w:t>
            </w:r>
          </w:p>
        </w:tc>
      </w:tr>
      <w:tr w:rsidR="00D12504" w:rsidTr="00991F73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251328,01</w:t>
            </w:r>
          </w:p>
        </w:tc>
        <w:tc>
          <w:tcPr>
            <w:tcW w:w="17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263305,13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251320,75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263260,87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251313,50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263219,51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251306,24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263178,87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251299,26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263114,99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251293,69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263092,88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251289,88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263065,24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251305,90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263062,48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251296,80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262937,90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251371,27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262936,68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251466,47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262937,34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251556,10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262939,08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251607,13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262937,77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251661,66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262936,87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251709,94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262938,28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251739,54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262939,59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251779,67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262936,28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251824,08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262934,56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251864,97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262934,76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251917,12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262941,64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251946,34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262939,44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251951,11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262956,90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251960,34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262988,58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251969,90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263024,79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251980,86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263057,53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251988,38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263084,69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251999,03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263110,82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252014,58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263130,02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252033,16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263170,79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252044,90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263187,53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252067,41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263205,03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252077,08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263218,63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252083,28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263231,18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252088,42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263246,16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252087,94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263272,93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252085,43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263287,52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252087,45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263302,82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252086,68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263318,12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252089,01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263337,95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252094,11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263361,26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252100,99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263376,94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252102,64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263395,38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252103,56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263421,11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252099,97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263444,04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252099,46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263477,41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252098,62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263506,96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252097,81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263530,25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252104,01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263541,75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252112,31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263551,18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252114,34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263563,36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252114,94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263583,18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252120,41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263601,63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252120,69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263615,53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252122,75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263621,45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252132,74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263639,93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252133,02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263652,44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252134,68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263669,14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252141,58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263679,95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252148,49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263688,67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252149,81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263702,93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252151,50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263713,37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252150,73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263728,31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252153,82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263737,72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252159,99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263762,26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252159,71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263762,39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252157,00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263777,36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252152,58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263797,50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252153,08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263811,74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252166,39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263821,76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252174,86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263833,05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252183,03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263846,58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252192,69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263858,47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252200,72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263867,23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252209,81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263873,95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252232,07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263898,26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252242,18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263908,48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252262,98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263924,41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252282,32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263939,74</w:t>
            </w:r>
          </w:p>
        </w:tc>
      </w:tr>
      <w:tr w:rsidR="00D12504" w:rsidTr="00991F73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252294,51</w:t>
            </w:r>
          </w:p>
        </w:tc>
        <w:tc>
          <w:tcPr>
            <w:tcW w:w="1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D12504" w:rsidRDefault="00D12504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263957,28</w:t>
            </w:r>
          </w:p>
        </w:tc>
      </w:tr>
    </w:tbl>
    <w:p w:rsidR="00AC0908" w:rsidRDefault="00AC0908" w:rsidP="00FD0C86">
      <w:pPr>
        <w:pStyle w:val="1"/>
        <w:rPr>
          <w:b/>
        </w:rPr>
        <w:sectPr w:rsidR="00AC090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AC0908" w:rsidRDefault="00AC0908" w:rsidP="00FD0C86">
      <w:pPr>
        <w:pStyle w:val="1"/>
        <w:rPr>
          <w:b/>
        </w:rPr>
      </w:pPr>
    </w:p>
    <w:p w:rsidR="00256FBF" w:rsidRDefault="00256FBF" w:rsidP="00F7671C">
      <w:pPr>
        <w:pStyle w:val="a9"/>
        <w:rPr>
          <w:sz w:val="16"/>
          <w:szCs w:val="16"/>
        </w:rPr>
        <w:sectPr w:rsidR="00256FBF" w:rsidSect="00883A78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AC0908" w:rsidRDefault="00AC0908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991F73" w:rsidRDefault="00991F73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Pr="00AC0908" w:rsidRDefault="00AC0908" w:rsidP="00FD0C86">
      <w:pPr>
        <w:pStyle w:val="1"/>
      </w:pPr>
      <w:r>
        <w:t>Исполнитель: Исмаилов А.А.</w:t>
      </w:r>
    </w:p>
    <w:sectPr w:rsidR="00AC0908" w:rsidRPr="00AC0908" w:rsidSect="008D35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5" w:right="510" w:bottom="709" w:left="1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982" w:rsidRDefault="00BF7982" w:rsidP="00FD0C86">
      <w:pPr>
        <w:spacing w:line="240" w:lineRule="auto"/>
      </w:pPr>
      <w:r>
        <w:separator/>
      </w:r>
    </w:p>
  </w:endnote>
  <w:endnote w:type="continuationSeparator" w:id="0">
    <w:p w:rsidR="00BF7982" w:rsidRDefault="00BF7982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982" w:rsidRDefault="00BF7982" w:rsidP="00FD0C86">
      <w:pPr>
        <w:spacing w:line="240" w:lineRule="auto"/>
      </w:pPr>
      <w:r>
        <w:separator/>
      </w:r>
    </w:p>
  </w:footnote>
  <w:footnote w:type="continuationSeparator" w:id="0">
    <w:p w:rsidR="00BF7982" w:rsidRDefault="00BF7982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E55426" w:rsidRDefault="00E55426" w:rsidP="0042486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E55426" w:rsidRDefault="00E55426" w:rsidP="00424862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26" w:rsidRDefault="00E554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C86"/>
    <w:rsid w:val="00256FBF"/>
    <w:rsid w:val="00400F7F"/>
    <w:rsid w:val="0041392B"/>
    <w:rsid w:val="00424862"/>
    <w:rsid w:val="00466FBE"/>
    <w:rsid w:val="004E0C99"/>
    <w:rsid w:val="005431CF"/>
    <w:rsid w:val="00621BAD"/>
    <w:rsid w:val="006B70B4"/>
    <w:rsid w:val="007604D8"/>
    <w:rsid w:val="00775446"/>
    <w:rsid w:val="007D7DAA"/>
    <w:rsid w:val="007F309A"/>
    <w:rsid w:val="00883A78"/>
    <w:rsid w:val="008D35AC"/>
    <w:rsid w:val="00944276"/>
    <w:rsid w:val="009678A0"/>
    <w:rsid w:val="00991F73"/>
    <w:rsid w:val="009E0B9C"/>
    <w:rsid w:val="00A11F16"/>
    <w:rsid w:val="00AC0908"/>
    <w:rsid w:val="00BF7982"/>
    <w:rsid w:val="00C36A1A"/>
    <w:rsid w:val="00D12504"/>
    <w:rsid w:val="00D13E46"/>
    <w:rsid w:val="00DA6AF0"/>
    <w:rsid w:val="00E20189"/>
    <w:rsid w:val="00E55426"/>
    <w:rsid w:val="00E56EC6"/>
    <w:rsid w:val="00EE4DE7"/>
    <w:rsid w:val="00F7671C"/>
    <w:rsid w:val="00FD0C75"/>
    <w:rsid w:val="00F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16"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431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31C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geod1</cp:lastModifiedBy>
  <cp:revision>13</cp:revision>
  <dcterms:created xsi:type="dcterms:W3CDTF">2019-10-12T13:20:00Z</dcterms:created>
  <dcterms:modified xsi:type="dcterms:W3CDTF">2019-10-14T14:20:00Z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